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06" w:rsidRPr="00DA7106" w:rsidRDefault="00DA7106" w:rsidP="00DA7106">
      <w:pPr>
        <w:wordWrap w:val="0"/>
        <w:autoSpaceDE w:val="0"/>
        <w:autoSpaceDN w:val="0"/>
        <w:adjustRightInd w:val="0"/>
        <w:spacing w:line="666" w:lineRule="exact"/>
        <w:ind w:firstLineChars="100" w:firstLine="216"/>
        <w:rPr>
          <w:rFonts w:ascii="ＭＳ 明朝" w:eastAsia="ＭＳ 明朝" w:hAnsi="ＭＳ 明朝" w:cs="ＭＳ 明朝"/>
          <w:kern w:val="0"/>
          <w:sz w:val="22"/>
        </w:rPr>
      </w:pPr>
      <w:r w:rsidRPr="00DA7106">
        <w:rPr>
          <w:rFonts w:ascii="ＭＳ 明朝" w:eastAsia="ＭＳ 明朝" w:hAnsi="ＭＳ 明朝" w:cs="ＭＳ 明朝" w:hint="eastAsia"/>
          <w:spacing w:val="-2"/>
          <w:kern w:val="0"/>
          <w:sz w:val="22"/>
        </w:rPr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DA7106" w:rsidRPr="00DA7106" w:rsidTr="002D0B77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6334A">
              <w:rPr>
                <w:rFonts w:ascii="ＭＳ 明朝" w:eastAsia="ＭＳ 明朝" w:hAnsi="ＭＳ 明朝" w:cs="ＭＳ 明朝" w:hint="eastAsia"/>
                <w:spacing w:val="110"/>
                <w:kern w:val="0"/>
                <w:sz w:val="22"/>
                <w:fitText w:val="4680" w:id="1676363264"/>
              </w:rPr>
              <w:t>社会福祉法人定款変更</w:t>
            </w:r>
            <w:r w:rsidRPr="0066334A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4680" w:id="1676363264"/>
              </w:rPr>
              <w:t>届</w:t>
            </w:r>
          </w:p>
        </w:tc>
      </w:tr>
      <w:tr w:rsidR="00DA7106" w:rsidRPr="00DA7106" w:rsidTr="002D0B77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C5F5D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1676363265"/>
              </w:rPr>
              <w:t>の所在</w:t>
            </w:r>
            <w:r w:rsidRPr="000C5F5D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1676363265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C5F5D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1676363266"/>
              </w:rPr>
              <w:t>ふりが</w:t>
            </w:r>
            <w:r w:rsidRPr="000C5F5D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1676363266"/>
              </w:rPr>
              <w:t>な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DA7106" w:rsidRPr="00DA7106" w:rsidTr="002D0B77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66334A">
              <w:rPr>
                <w:rFonts w:ascii="ＭＳ 明朝" w:eastAsia="ＭＳ 明朝" w:hAnsi="ＭＳ 明朝" w:cs="ＭＳ 明朝" w:hint="eastAsia"/>
                <w:spacing w:val="50"/>
                <w:kern w:val="0"/>
                <w:sz w:val="22"/>
                <w:fitText w:val="1520" w:id="1676363268"/>
              </w:rPr>
              <w:t>届出年月</w:t>
            </w:r>
            <w:r w:rsidRPr="0066334A">
              <w:rPr>
                <w:rFonts w:ascii="ＭＳ 明朝" w:eastAsia="ＭＳ 明朝" w:hAnsi="ＭＳ 明朝" w:cs="ＭＳ 明朝" w:hint="eastAsia"/>
                <w:spacing w:val="10"/>
                <w:kern w:val="0"/>
                <w:sz w:val="22"/>
                <w:fitText w:val="1520" w:id="1676363268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DA7106" w:rsidRPr="00DA7106" w:rsidTr="002D0B77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DA7106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DA7106" w:rsidRDefault="00DA7106" w:rsidP="00DA7106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E71438" w:rsidRPr="00DA7106" w:rsidRDefault="00E71438" w:rsidP="00DA7106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7759E1" w:rsidRPr="007759E1" w:rsidRDefault="007759E1" w:rsidP="00521CA8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kern w:val="0"/>
          <w:sz w:val="22"/>
        </w:rPr>
      </w:pPr>
      <w:bookmarkStart w:id="0" w:name="_GoBack"/>
      <w:bookmarkEnd w:id="0"/>
      <w:r w:rsidRPr="007759E1">
        <w:rPr>
          <w:rFonts w:ascii="ＭＳ 明朝" w:eastAsia="ＭＳ 明朝" w:hAnsi="ＭＳ 明朝" w:cs="ＭＳ 明朝" w:hint="eastAsia"/>
          <w:spacing w:val="-2"/>
          <w:kern w:val="0"/>
          <w:sz w:val="22"/>
        </w:rPr>
        <w:lastRenderedPageBreak/>
        <w:t>様式１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7759E1" w:rsidRPr="007759E1" w:rsidTr="00F33CEA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1040BFFB" wp14:editId="1F11BDED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230" name="角丸四角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CA8" w:rsidRPr="00BC5E1B" w:rsidRDefault="00521CA8" w:rsidP="007759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40BFFB" id="角丸四角形 230" o:spid="_x0000_s1026" style="position:absolute;left:0;text-align:left;margin-left:342.25pt;margin-top:-26.05pt;width:84pt;height:31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" fillcolor="#9cf">
                      <v:textbox>
                        <w:txbxContent>
                          <w:p w:rsidR="00521CA8" w:rsidRPr="00BC5E1B" w:rsidRDefault="00521CA8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0C5F5D">
              <w:rPr>
                <w:rFonts w:ascii="ＭＳ 明朝" w:eastAsia="ＭＳ 明朝" w:hAnsi="ＭＳ 明朝" w:cs="ＭＳ 明朝" w:hint="eastAsia"/>
                <w:spacing w:val="113"/>
                <w:kern w:val="0"/>
                <w:sz w:val="22"/>
                <w:fitText w:val="4680" w:id="1667569921"/>
              </w:rPr>
              <w:t>社会福祉法人定款変更</w:t>
            </w:r>
            <w:r w:rsidRPr="000C5F5D">
              <w:rPr>
                <w:rFonts w:ascii="ＭＳ 明朝" w:eastAsia="ＭＳ 明朝" w:hAnsi="ＭＳ 明朝" w:cs="ＭＳ 明朝" w:hint="eastAsia"/>
                <w:kern w:val="0"/>
                <w:sz w:val="22"/>
                <w:fitText w:val="4680" w:id="1667569921"/>
              </w:rPr>
              <w:t>届</w:t>
            </w:r>
          </w:p>
        </w:tc>
      </w:tr>
      <w:tr w:rsidR="007759E1" w:rsidRPr="007759E1" w:rsidTr="00F33CEA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C5F5D">
              <w:rPr>
                <w:rFonts w:ascii="ＭＳ 明朝" w:eastAsia="ＭＳ 明朝" w:hAnsi="ＭＳ 明朝" w:cs="ＭＳ 明朝" w:hint="eastAsia"/>
                <w:spacing w:val="70"/>
                <w:kern w:val="0"/>
                <w:sz w:val="22"/>
                <w:fitText w:val="1300" w:id="1667569922"/>
              </w:rPr>
              <w:t>の所在</w:t>
            </w:r>
            <w:r w:rsidRPr="000C5F5D">
              <w:rPr>
                <w:rFonts w:ascii="ＭＳ 明朝" w:eastAsia="ＭＳ 明朝" w:hAnsi="ＭＳ 明朝" w:cs="ＭＳ 明朝" w:hint="eastAsia"/>
                <w:kern w:val="0"/>
                <w:sz w:val="22"/>
                <w:fitText w:val="1300" w:id="166756992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0C5F5D" w:rsidP="000C5F5D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石川県加賀市○○町○○番地</w:t>
            </w:r>
          </w:p>
        </w:tc>
      </w:tr>
      <w:tr w:rsidR="007759E1" w:rsidRPr="007759E1" w:rsidTr="00F33CEA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C5F5D">
              <w:rPr>
                <w:rFonts w:ascii="ＭＳ 明朝" w:eastAsia="ＭＳ 明朝" w:hAnsi="ＭＳ 明朝" w:cs="ＭＳ 明朝" w:hint="eastAsia"/>
                <w:spacing w:val="110"/>
                <w:kern w:val="0"/>
                <w:sz w:val="16"/>
                <w:szCs w:val="16"/>
                <w:fitText w:val="1300" w:id="1667569923"/>
              </w:rPr>
              <w:t>ふりが</w:t>
            </w:r>
            <w:r w:rsidRPr="000C5F5D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  <w:fitText w:val="1300" w:id="1667569923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1667569924"/>
              </w:rPr>
              <w:t>しゃかいふくしほうじ</w:t>
            </w:r>
            <w:r w:rsidRPr="007759E1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1667569924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0C5F5D"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1667569925"/>
              </w:rPr>
              <w:t>まるまるふくしか</w:t>
            </w:r>
            <w:r w:rsidRPr="000C5F5D">
              <w:rPr>
                <w:rFonts w:ascii="ＭＳ 明朝" w:eastAsia="ＭＳ 明朝" w:hAnsi="ＭＳ 明朝" w:cs="ＭＳ 明朝" w:hint="eastAsia"/>
                <w:spacing w:val="6"/>
                <w:w w:val="54"/>
                <w:kern w:val="0"/>
                <w:sz w:val="16"/>
                <w:szCs w:val="16"/>
                <w:fitText w:val="1300" w:id="1667569925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0C5F5D">
              <w:rPr>
                <w:rFonts w:ascii="ＭＳ 明朝" w:eastAsia="ＭＳ 明朝" w:hAnsi="ＭＳ 明朝" w:cs="ＭＳ 明朝" w:hint="eastAsia"/>
                <w:spacing w:val="27"/>
                <w:kern w:val="0"/>
                <w:sz w:val="22"/>
                <w:fitText w:val="1320" w:id="1667569926"/>
              </w:rPr>
              <w:t>○○福祉</w:t>
            </w:r>
            <w:r w:rsidRPr="000C5F5D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320" w:id="1667569926"/>
              </w:rPr>
              <w:t>会</w:t>
            </w:r>
          </w:p>
        </w:tc>
      </w:tr>
      <w:tr w:rsidR="007759E1" w:rsidRPr="007759E1" w:rsidTr="00F33CEA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0C5F5D" w:rsidP="007759E1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加　賀</w:t>
            </w:r>
            <w:r w:rsidR="007759E1" w:rsidRPr="007759E1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 xml:space="preserve">　太　郎</w:t>
            </w:r>
            <w:r w:rsidR="007759E1"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</w:t>
            </w:r>
          </w:p>
        </w:tc>
      </w:tr>
      <w:tr w:rsidR="007759E1" w:rsidRPr="007759E1" w:rsidTr="00F33CEA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C5F5D">
              <w:rPr>
                <w:rFonts w:ascii="ＭＳ 明朝" w:eastAsia="ＭＳ 明朝" w:hAnsi="ＭＳ 明朝" w:cs="ＭＳ 明朝" w:hint="eastAsia"/>
                <w:spacing w:val="52"/>
                <w:kern w:val="0"/>
                <w:sz w:val="22"/>
                <w:fitText w:val="1520" w:id="1667569928"/>
              </w:rPr>
              <w:t>届出年月</w:t>
            </w:r>
            <w:r w:rsidRPr="000C5F5D">
              <w:rPr>
                <w:rFonts w:ascii="ＭＳ 明朝" w:eastAsia="ＭＳ 明朝" w:hAnsi="ＭＳ 明朝" w:cs="ＭＳ 明朝" w:hint="eastAsia"/>
                <w:spacing w:val="2"/>
                <w:kern w:val="0"/>
                <w:sz w:val="22"/>
                <w:fitText w:val="1520" w:id="1667569928"/>
              </w:rPr>
              <w:t>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06AFFA5A" wp14:editId="28240C96">
                      <wp:simplePos x="0" y="0"/>
                      <wp:positionH relativeFrom="column">
                        <wp:posOffset>418465</wp:posOffset>
                      </wp:positionH>
                      <wp:positionV relativeFrom="paragraph">
                        <wp:posOffset>203835</wp:posOffset>
                      </wp:positionV>
                      <wp:extent cx="1069340" cy="827405"/>
                      <wp:effectExtent l="0" t="0" r="16510" b="48895"/>
                      <wp:wrapNone/>
                      <wp:docPr id="226" name="グループ化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9340" cy="827405"/>
                                <a:chOff x="4816" y="5576"/>
                                <a:chExt cx="1684" cy="1303"/>
                              </a:xfrm>
                            </wpg:grpSpPr>
                            <wps:wsp>
                              <wps:cNvPr id="227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16" y="557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1CA8" w:rsidRPr="00300516" w:rsidRDefault="00521CA8" w:rsidP="007759E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Line 189"/>
                              <wps:cNvCnPr/>
                              <wps:spPr bwMode="auto">
                                <a:xfrm flipH="1">
                                  <a:off x="5113" y="6363"/>
                                  <a:ext cx="415" cy="5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190"/>
                              <wps:cNvCnPr/>
                              <wps:spPr bwMode="auto">
                                <a:xfrm>
                                  <a:off x="5614" y="6363"/>
                                  <a:ext cx="435" cy="51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AFFA5A" id="グループ化 226" o:spid="_x0000_s1027" style="position:absolute;left:0;text-align:left;margin-left:32.95pt;margin-top:16.05pt;width:84.2pt;height:65.15pt;z-index:251857920" coordorigin="4816,5576" coordsize="1684,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28" type="#_x0000_t62" style="position:absolute;left:4816;top:557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" adj="9171,9636" fillcolor="#cff" strokeweight="1pt">
                        <v:textbox inset="5.85pt,.7pt,5.85pt,.7pt">
                          <w:txbxContent>
                            <w:p w:rsidR="00521CA8" w:rsidRPr="00300516" w:rsidRDefault="00521CA8" w:rsidP="007759E1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29" style="position:absolute;flip:x;visibility:visible;mso-wrap-style:square" from="5113,6363" to="5528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bD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">
                        <v:stroke endarrow="block"/>
                      </v:line>
                      <v:line id="Line 190" o:spid="_x0000_s1030" style="position:absolute;visibility:visible;mso-wrap-style:square" from="5614,6363" to="6049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="007B41D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令和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○○年○○月○○日</w:t>
            </w:r>
          </w:p>
        </w:tc>
      </w:tr>
      <w:tr w:rsidR="007759E1" w:rsidRPr="007759E1" w:rsidTr="00521CA8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7759E1" w:rsidRPr="007759E1" w:rsidTr="00521CA8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BC7190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</w:t>
            </w:r>
            <w:r w:rsidR="000C5F5D">
              <w:rPr>
                <w:rFonts w:ascii="Century" w:eastAsia="ＭＳ 明朝" w:hAnsi="ＭＳ 明朝" w:cs="Times New Roman" w:hint="eastAsia"/>
                <w:sz w:val="20"/>
                <w:szCs w:val="20"/>
              </w:rPr>
              <w:t>加賀市○○町○○○番地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521CA8" w:rsidRP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:rsidR="00521CA8" w:rsidRP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7759E1" w:rsidRPr="00521CA8" w:rsidRDefault="007759E1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700EDF17" wp14:editId="059159FD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20320</wp:posOffset>
                      </wp:positionV>
                      <wp:extent cx="2051050" cy="1219200"/>
                      <wp:effectExtent l="38100" t="38100" r="25400" b="19050"/>
                      <wp:wrapNone/>
                      <wp:docPr id="222" name="グループ化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051050" cy="1219200"/>
                                <a:chOff x="2786" y="9304"/>
                                <a:chExt cx="3230" cy="1920"/>
                              </a:xfrm>
                            </wpg:grpSpPr>
                            <wps:wsp>
                              <wps:cNvPr id="223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6" y="10862"/>
                                  <a:ext cx="3230" cy="362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1CA8" w:rsidRPr="00953E1E" w:rsidRDefault="00521CA8" w:rsidP="007759E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194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00EDF17" id="グループ化 222" o:spid="_x0000_s1031" style="position:absolute;left:0;text-align:left;margin-left:32.3pt;margin-top:1.6pt;width:161.5pt;height:96pt;z-index:251858944" coordorigin="2786,9304" coordsize="323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">
                      <v:shape id="AutoShape 192" o:spid="_x0000_s1032" type="#_x0000_t62" style="position:absolute;left:2786;top:10862;width:3230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" adj="13916,-1020" fillcolor="#cff">
                        <v:textbox inset="5.85pt,.7pt,5.85pt,.7pt">
                          <w:txbxContent>
                            <w:p w:rsidR="00521CA8" w:rsidRPr="00953E1E" w:rsidRDefault="00521CA8" w:rsidP="007759E1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3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">
                        <v:stroke endarrow="block"/>
                      </v:line>
                      <v:line id="Line 194" o:spid="_x0000_s1034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="00521CA8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7759E1" w:rsidRDefault="0038576A" w:rsidP="00521CA8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7759E1" w:rsidRPr="007759E1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7759E1" w:rsidRP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0C5F5D" w:rsidRPr="000C5F5D" w:rsidRDefault="000C5F5D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7759E1" w:rsidRPr="00521CA8" w:rsidRDefault="000C5F5D" w:rsidP="00521CA8">
            <w:pPr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第四条　この法人の事務所を加賀市◇◇町△△番地</w:t>
            </w:r>
            <w:r w:rsidR="007759E1"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に置く</w:t>
            </w:r>
            <w:r w:rsidR="007759E1"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0C5F5D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（ニ）加賀市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○○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町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○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番地所在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の保育所○○保育園敷地　一筆（○○○平方メートル）</w:t>
            </w: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0C5F5D" w:rsidRDefault="000C5F5D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0C5F5D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（ハ）加賀市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○○</w:t>
            </w:r>
            <w:r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町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○番地所在の鉄筋コンクリート陸屋根○階建保育所○○保育園園舎　一棟（延○○○．○○平方メートル）</w:t>
            </w:r>
          </w:p>
          <w:p w:rsidR="00521CA8" w:rsidRDefault="000C5F5D" w:rsidP="000C5F5D">
            <w:pPr>
              <w:tabs>
                <w:tab w:val="left" w:pos="2000"/>
              </w:tabs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ab/>
            </w:r>
          </w:p>
          <w:p w:rsidR="000C5F5D" w:rsidRDefault="000C5F5D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8576A" w:rsidRPr="0038576A" w:rsidRDefault="0038576A" w:rsidP="0038576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38576A" w:rsidRDefault="0038576A" w:rsidP="00B42B1D">
            <w:pPr>
              <w:spacing w:line="240" w:lineRule="exact"/>
              <w:ind w:firstLineChars="200" w:firstLine="4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附　則　　</w:t>
            </w:r>
            <w:r w:rsidR="00B42B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7759E1" w:rsidRDefault="007759E1" w:rsidP="00BC7190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sectPr w:rsidR="007759E1" w:rsidSect="00E112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4A" w:rsidRDefault="0066334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A8" w:rsidRPr="0066334A" w:rsidRDefault="00521CA8" w:rsidP="0066334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4A" w:rsidRDefault="006633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4A" w:rsidRDefault="0066334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4A" w:rsidRDefault="0066334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34A" w:rsidRDefault="0066334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 w15:restartNumberingAfterBreak="0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 w15:restartNumberingAfterBreak="0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 w15:restartNumberingAfterBreak="0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 w15:restartNumberingAfterBreak="0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 w15:restartNumberingAfterBreak="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 w15:restartNumberingAfterBreak="0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 w15:restartNumberingAfterBreak="0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 w15:restartNumberingAfterBreak="0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 w15:restartNumberingAfterBreak="0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 w15:restartNumberingAfterBreak="0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 w15:restartNumberingAfterBreak="0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5F5D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63C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42E3"/>
    <w:rsid w:val="002D146C"/>
    <w:rsid w:val="002D3389"/>
    <w:rsid w:val="002E7AB4"/>
    <w:rsid w:val="0032155B"/>
    <w:rsid w:val="003350C9"/>
    <w:rsid w:val="00344C41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4A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2CD9"/>
    <w:rsid w:val="007953E5"/>
    <w:rsid w:val="007A2755"/>
    <w:rsid w:val="007B41DF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72BF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DD5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6299E"/>
    <w:rsid w:val="00F700E9"/>
    <w:rsid w:val="00F80EBD"/>
    <w:rsid w:val="00F93743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5C5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2020-05-22T01:49:00Z</dcterms:created>
  <dcterms:modified xsi:type="dcterms:W3CDTF">2021-01-04T06:58:00Z</dcterms:modified>
</cp:coreProperties>
</file>